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C2B" w:rsidRDefault="00A8338D" w:rsidP="00F44653">
      <w:pPr>
        <w:jc w:val="both"/>
      </w:pPr>
      <w:r>
        <w:t>L</w:t>
      </w:r>
      <w:r w:rsidR="00F25C2B">
        <w:t xml:space="preserve">e studentesse </w:t>
      </w:r>
      <w:r w:rsidR="00954C67">
        <w:t xml:space="preserve">della classe 5^ </w:t>
      </w:r>
      <w:r w:rsidR="00F25C2B">
        <w:t xml:space="preserve">dell’I.T.T. “Ugo </w:t>
      </w:r>
      <w:proofErr w:type="spellStart"/>
      <w:r w:rsidR="00F25C2B">
        <w:t>Calvanese</w:t>
      </w:r>
      <w:proofErr w:type="spellEnd"/>
      <w:r w:rsidR="00F44653">
        <w:t xml:space="preserve"> </w:t>
      </w:r>
      <w:r w:rsidR="00F25C2B">
        <w:t>”</w:t>
      </w:r>
      <w:r w:rsidR="00EC0079">
        <w:t>grazie al supporto delle prof</w:t>
      </w:r>
      <w:r w:rsidR="00F44653">
        <w:t xml:space="preserve"> </w:t>
      </w:r>
      <w:r w:rsidR="00EC0079">
        <w:t>.</w:t>
      </w:r>
      <w:proofErr w:type="spellStart"/>
      <w:r w:rsidR="00EC0079">
        <w:t>sse</w:t>
      </w:r>
      <w:proofErr w:type="spellEnd"/>
      <w:r w:rsidR="00EC0079">
        <w:t xml:space="preserve"> Montano M</w:t>
      </w:r>
      <w:r w:rsidR="00F44653">
        <w:t xml:space="preserve"> </w:t>
      </w:r>
      <w:r w:rsidR="00EC0079">
        <w:t>.e Serio S.</w:t>
      </w:r>
      <w:r w:rsidR="00F25C2B">
        <w:t xml:space="preserve"> si sono distinte</w:t>
      </w:r>
      <w:r w:rsidR="00EC0079">
        <w:t>,</w:t>
      </w:r>
      <w:r w:rsidR="00F25C2B">
        <w:t xml:space="preserve"> con un risultato eccezionale</w:t>
      </w:r>
      <w:r w:rsidR="00EC0079">
        <w:t>,</w:t>
      </w:r>
      <w:r w:rsidR="00F44653">
        <w:t xml:space="preserve"> nella</w:t>
      </w:r>
      <w:r w:rsidR="00F25C2B">
        <w:t xml:space="preserve"> sedicesima edizione del Campionato Nazionale delle Lingue, competizione formativa promossa dall’Università degli Studi di Urbino e rivolta alle studentesse e agli studenti dell’ultimo anno delle scuole secondarie di secondo grado di tutta Itali</w:t>
      </w:r>
      <w:r w:rsidR="00F44653">
        <w:t>a e</w:t>
      </w:r>
      <w:r w:rsidR="00F25C2B">
        <w:t xml:space="preserve"> riconosciuta dal Ministero dell’Istruzione per la valorizzazione </w:t>
      </w:r>
      <w:r w:rsidR="00954C67">
        <w:t xml:space="preserve">delle eccellenze linguistiche. </w:t>
      </w:r>
    </w:p>
    <w:p w:rsidR="00F25C2B" w:rsidRDefault="00F25C2B" w:rsidP="00F44653">
      <w:pPr>
        <w:jc w:val="both"/>
      </w:pPr>
      <w:r>
        <w:t xml:space="preserve">Dopo aver affrontato con impegno e successo le prove di qualificazione, le nostre alunne </w:t>
      </w:r>
      <w:r w:rsidR="00F44653">
        <w:t>hanno avuto</w:t>
      </w:r>
      <w:r>
        <w:t xml:space="preserve"> l’accesso alle semifinali nazionali del campionato. Questo importante traguardo rappresenta non solo una conferma della loro preparazione linguistica, ma anche della dedizione e della passione con cui affrontano l</w:t>
      </w:r>
      <w:r w:rsidR="00A8338D">
        <w:t>o studio delle lingue straniere,</w:t>
      </w:r>
      <w:r>
        <w:t xml:space="preserve"> </w:t>
      </w:r>
      <w:r w:rsidR="00A8338D">
        <w:t xml:space="preserve">un motivo di orgoglio per </w:t>
      </w:r>
      <w:r w:rsidR="00A8338D">
        <w:t xml:space="preserve">il nostro </w:t>
      </w:r>
      <w:r w:rsidR="00A8338D">
        <w:t>l’istituto e un esempio</w:t>
      </w:r>
      <w:r w:rsidR="00A8338D">
        <w:t xml:space="preserve"> concreto</w:t>
      </w:r>
      <w:r w:rsidR="00A8338D">
        <w:t xml:space="preserve"> di eccellenza formativa.</w:t>
      </w:r>
    </w:p>
    <w:p w:rsidR="00676053" w:rsidRDefault="00A8338D" w:rsidP="00F44653">
      <w:pPr>
        <w:jc w:val="both"/>
      </w:pPr>
      <w:r>
        <w:t>In bocca al l</w:t>
      </w:r>
      <w:r w:rsidR="00800BFB">
        <w:t>upo</w:t>
      </w:r>
      <w:r w:rsidR="00EC0079" w:rsidRPr="00EC0079">
        <w:t xml:space="preserve"> </w:t>
      </w:r>
      <w:r w:rsidR="00EC0079">
        <w:t>alle studentesse selezionate</w:t>
      </w:r>
      <w:r w:rsidR="00800BFB">
        <w:t>,</w:t>
      </w:r>
      <w:r w:rsidR="00F44653">
        <w:t xml:space="preserve"> </w:t>
      </w:r>
      <w:r>
        <w:t>da t</w:t>
      </w:r>
      <w:r w:rsidR="00F25C2B">
        <w:t>utta la comunità scolastica</w:t>
      </w:r>
      <w:r w:rsidR="00F44653">
        <w:t>!!</w:t>
      </w:r>
      <w:bookmarkStart w:id="0" w:name="_GoBack"/>
      <w:bookmarkEnd w:id="0"/>
    </w:p>
    <w:sectPr w:rsidR="006760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2B"/>
    <w:rsid w:val="00676053"/>
    <w:rsid w:val="00800BFB"/>
    <w:rsid w:val="00954C67"/>
    <w:rsid w:val="00A8338D"/>
    <w:rsid w:val="00EC0079"/>
    <w:rsid w:val="00F25C2B"/>
    <w:rsid w:val="00F4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BF07E"/>
  <w15:chartTrackingRefBased/>
  <w15:docId w15:val="{9F16C063-490C-43F7-A822-C39152026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2025-12-17T17:40:00Z</dcterms:created>
  <dcterms:modified xsi:type="dcterms:W3CDTF">2025-12-17T17:56:00Z</dcterms:modified>
</cp:coreProperties>
</file>